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B5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13</w:t>
      </w:r>
      <w:r w:rsidRPr="00FB488F">
        <w:rPr>
          <w:rFonts w:ascii="Times New Roman" w:hAnsi="Times New Roman" w:cs="Times New Roman"/>
          <w:b/>
          <w:sz w:val="28"/>
          <w:lang w:val="ru-RU"/>
        </w:rPr>
        <w:t>по 17 апреля</w:t>
      </w:r>
    </w:p>
    <w:p w:rsidR="008C01D8" w:rsidRPr="008C01D8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01D8" w:rsidRP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FB488F" w:rsidRPr="00FB488F" w:rsidRDefault="008C01D8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</w:t>
      </w:r>
      <w:r w:rsid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FB488F"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«Повтори цифры»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Вариант 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просит ребенка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повторить ря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ды цифр в том же порядке, в каком он их будет назы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вать, и медленно называет ряд из трех цифр.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повторяет его.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три цифры. Ребенок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торяет их и т.д. Затем взрослый 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предлагает повторить точно так же ряды из четы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рех, пяти, шести цифр.</w:t>
      </w:r>
    </w:p>
    <w:p w:rsidR="00FB488F" w:rsidRPr="00FB488F" w:rsidRDefault="00FB488F" w:rsidP="00FB488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Вариант Б.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просят повторять ряды цифр в обратном порядк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е, т.е. начиная с конца.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вает ряд из двух цифр, затем из трех, четырех цифр.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2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</w:t>
      </w:r>
      <w:r w:rsidRPr="00FB48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Куда ускакал зайчик?»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 к заданию: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лист бумаги, карандаш.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листе бумаги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двигает в разных на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правлениях фигуру зайчика,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называе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где он находится (в каком углу - верхний правый, верхний левый, нижний правы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нижний левый, середина листа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на какой строчке - нижняя, верхняя, первая, вто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снизу, сверху).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Затем ребенок сам выбирае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вление движения фигуры и сообщае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куда спря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тался зайчик.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 под диктовку ребенок зарисовывае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 листе бумаги определенные значки. Например, в левом верх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нем углу нарисовать кружок, в левом нижнем - два кружка, в начале второй строки рисуем палочку и т.д.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«Летает — не летает»</w:t>
      </w:r>
    </w:p>
    <w:p w:rsidR="00FB488F" w:rsidRPr="00FB488F" w:rsidRDefault="00FB488F" w:rsidP="00FB488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кладёт на стол пальцы.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птиц, зверей, насекомых, цветы и т.д. При назывании летающего объекта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ребенок,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отрывая ладоней от стола, поднять пальцы вверх. 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(Рекомендуется перед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чалом задания поговорить с ребенком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некоторых летающих предметах, сделан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руками человека, о летающих сказочных сущест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вах, о некоторых нелетающих птицах и т.д.)</w:t>
      </w: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Pr="008C01D8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8C01D8"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20 по 23 апреля</w:t>
      </w:r>
    </w:p>
    <w:p w:rsidR="008C01D8" w:rsidRPr="008C01D8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B488F" w:rsidRP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1</w:t>
      </w:r>
      <w:r w:rsidRPr="00FB48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«Слова, начинающиеся с одной буквы»</w:t>
      </w:r>
    </w:p>
    <w:p w:rsid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поручается следить во время чте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ния небольшого рассказа за словами, начинающимися с одной определенной буквы. Он должен запомнить 5-7 таких слов в том порядке, в каком он их услышал, и по окончании чтения в таком же порядке их записать.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1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вторичном чтении рассказа проверяется пра</w:t>
      </w:r>
      <w:r w:rsidRPr="008C01D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вильность выполнения задания.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«Объедини слова»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пары слов, не связанных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между собой по смыслу. Ребенок должен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найти любые связи между ними и таким образом объединить их. Напри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мер, дана пара слов </w:t>
      </w: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кот - лист.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 их объеди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нение на основе такой ассоциативной связи, как «кот играет с листом» либо «кот спрятался под листом от дождя» и т.п.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примерные пары слов: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машина - груша,             яблоко - пиджак,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солнце - карандаш,         заяц - рюкзак,</w:t>
      </w:r>
    </w:p>
    <w:p w:rsidR="00506BB7" w:rsidRPr="00506BB7" w:rsidRDefault="00506BB7" w:rsidP="00506BB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 - море и др.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«Вырежи фигурки»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старые цветные открытки или картинки, ножницы.</w:t>
      </w:r>
      <w:r w:rsidRPr="00506B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аккуратно вырезае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из открыток или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тинок различные изображения (фигурки животных, че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ловека, цветы и др.)- Из вырезанных фигурок дети мо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гут составить целые композиции - аппликации (сказоч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ные сюжеты, фантастические картины).</w:t>
      </w: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864795">
      <w:pPr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506BB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27 по 30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апреля</w:t>
      </w:r>
    </w:p>
    <w:p w:rsidR="00506BB7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64795" w:rsidRPr="00634668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8C01D8" w:rsidRPr="008C01D8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«Что здесь изображено?»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в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середине двойного тетрадно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го листа вырезается кружок диаметром 2-</w:t>
      </w:r>
      <w:smartTag w:uri="urn:schemas-microsoft-com:office:smarttags" w:element="metricconverter">
        <w:smartTagPr>
          <w:attr w:name="ProductID" w:val="2,5 см"/>
        </w:smartTagPr>
        <w:r w:rsidRPr="00506BB7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2,5 см</w:t>
        </w:r>
      </w:smartTag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Под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бирается картинка сюжетного характера размером не более 15 </w:t>
      </w:r>
      <w:r w:rsidRPr="00506BB7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506BB7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15 см</w:t>
        </w:r>
      </w:smartTag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прикрывается эт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листом с отверсти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ебенок рассматривае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картинку толь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ко через это отверстие, не поднимая листа, а постепенно водя его до всей картинке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течение 1 мин.). Затем он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подробно рассказывает, что нарисовано на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тинке.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тинка открывается.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Обсуждение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увиденного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2.  «Раздели на части»</w:t>
      </w:r>
    </w:p>
    <w:p w:rsidR="00506BB7" w:rsidRDefault="00506BB7" w:rsidP="00506B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называет любое слово. Ребенок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ляя обозначаемый этим словом предмет как целое, дол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жны разделить его на элементы (части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«кот» - тело, лапы, когти, хвост, нос, уши, глаза, усы, шерсть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Задание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506B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«Какой? Какая? Какие?»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любое существительное, а ребенок подбирае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к нему слова, обозначающие различные каче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ства этого предмета. </w:t>
      </w:r>
      <w:proofErr w:type="gramStart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«трава» - зеленая, мяг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кая, шелковая, высокая, изумрудная, болотная, густая, скользкая, нежная, сухая и т.д.</w:t>
      </w:r>
      <w:proofErr w:type="gramEnd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«Дом» - большой, мно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гоэтажный, кирпичный, красивый, прохладный, солнеч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ный, комфортабельный, модерный, величественный, вет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хий, мрачный, недостроенный, отремонтированный, по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крашенный, оштукатуренный, заселенный и др.</w:t>
      </w:r>
      <w:proofErr w:type="gramEnd"/>
    </w:p>
    <w:p w:rsidR="00506BB7" w:rsidRPr="00506BB7" w:rsidRDefault="00506BB7" w:rsidP="00506BB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предложить описать, каким был, на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пример, воздух, когда дети шли в школу (прозрачный, спокойный, душистый, прохладный, гулкий, розово-го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лубой и т.д.). </w:t>
      </w:r>
      <w:proofErr w:type="gramEnd"/>
    </w:p>
    <w:p w:rsidR="00506BB7" w:rsidRDefault="00506BB7" w:rsidP="00506BB7">
      <w:pPr>
        <w:rPr>
          <w:rFonts w:ascii="Times New Roman" w:hAnsi="Times New Roman" w:cs="Times New Roman"/>
          <w:b/>
          <w:sz w:val="28"/>
          <w:lang w:val="ru-RU"/>
        </w:rPr>
      </w:pPr>
    </w:p>
    <w:p w:rsidR="00D334F6" w:rsidRDefault="00D334F6" w:rsidP="00506BB7">
      <w:pPr>
        <w:rPr>
          <w:rFonts w:ascii="Times New Roman" w:hAnsi="Times New Roman" w:cs="Times New Roman"/>
          <w:b/>
          <w:sz w:val="28"/>
          <w:lang w:val="ru-RU"/>
        </w:rPr>
      </w:pPr>
    </w:p>
    <w:p w:rsidR="00D334F6" w:rsidRDefault="00D334F6" w:rsidP="00506BB7">
      <w:pPr>
        <w:rPr>
          <w:rFonts w:ascii="Times New Roman" w:hAnsi="Times New Roman" w:cs="Times New Roman"/>
          <w:b/>
          <w:sz w:val="28"/>
          <w:lang w:val="ru-RU"/>
        </w:rPr>
      </w:pPr>
    </w:p>
    <w:p w:rsidR="00D334F6" w:rsidRDefault="00D334F6" w:rsidP="00506BB7">
      <w:pPr>
        <w:rPr>
          <w:rFonts w:ascii="Times New Roman" w:hAnsi="Times New Roman" w:cs="Times New Roman"/>
          <w:b/>
          <w:sz w:val="28"/>
          <w:lang w:val="ru-RU"/>
        </w:rPr>
      </w:pPr>
    </w:p>
    <w:p w:rsidR="00D334F6" w:rsidRDefault="00D334F6" w:rsidP="00506BB7">
      <w:pPr>
        <w:rPr>
          <w:rFonts w:ascii="Times New Roman" w:hAnsi="Times New Roman" w:cs="Times New Roman"/>
          <w:b/>
          <w:sz w:val="28"/>
          <w:lang w:val="ru-RU"/>
        </w:rPr>
      </w:pPr>
    </w:p>
    <w:p w:rsidR="00D334F6" w:rsidRDefault="00D334F6" w:rsidP="00506BB7">
      <w:pPr>
        <w:rPr>
          <w:rFonts w:ascii="Times New Roman" w:hAnsi="Times New Roman" w:cs="Times New Roman"/>
          <w:b/>
          <w:sz w:val="28"/>
          <w:lang w:val="ru-RU"/>
        </w:rPr>
      </w:pPr>
    </w:p>
    <w:p w:rsidR="00D334F6" w:rsidRDefault="00D334F6" w:rsidP="00506BB7">
      <w:pPr>
        <w:rPr>
          <w:rFonts w:ascii="Times New Roman" w:hAnsi="Times New Roman" w:cs="Times New Roman"/>
          <w:b/>
          <w:sz w:val="28"/>
          <w:lang w:val="ru-RU"/>
        </w:rPr>
      </w:pPr>
    </w:p>
    <w:p w:rsidR="00D334F6" w:rsidRDefault="00D334F6" w:rsidP="00D334F6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12 по 15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ма</w:t>
      </w:r>
      <w:r w:rsidRPr="00FB488F">
        <w:rPr>
          <w:rFonts w:ascii="Times New Roman" w:hAnsi="Times New Roman" w:cs="Times New Roman"/>
          <w:b/>
          <w:sz w:val="28"/>
          <w:lang w:val="ru-RU"/>
        </w:rPr>
        <w:t>я</w:t>
      </w:r>
    </w:p>
    <w:p w:rsidR="00D334F6" w:rsidRPr="008C01D8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D334F6" w:rsidRDefault="00D334F6" w:rsidP="00D334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34F6" w:rsidRPr="00F21C4D" w:rsidRDefault="00D334F6" w:rsidP="00D334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Задание  1. </w:t>
      </w: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«Найди ошибку».</w:t>
      </w:r>
    </w:p>
    <w:p w:rsidR="00D334F6" w:rsidRPr="008C703B" w:rsidRDefault="00D334F6" w:rsidP="00D33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Предложить ребенку выслушать фразы. 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некоторых из них есть ошибки. Нужно найти эти ошибки и исправить их.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3-</w:t>
      </w: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Хозяйка сварила зуб.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Мальчик перелез через </w:t>
      </w:r>
      <w:proofErr w:type="spellStart"/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сабор</w:t>
      </w:r>
      <w:proofErr w:type="spellEnd"/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забрался в огород.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У девочки болел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 лугу паслась коса.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П-В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Воду хранили в почке.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На цветке сидела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папочка.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Мальчик бил воду из стакана.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Из чайника шел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бар.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Д-Т</w:t>
      </w:r>
      <w:proofErr w:type="gramEnd"/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этом томе я живу.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 меня взрослая точка.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На лугу росла </w:t>
      </w: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густая</w:t>
      </w:r>
      <w:proofErr w:type="gram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драва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конце предложения надо ставить дочку.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 - К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Футболисты забили кол.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Собака грызла гости.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В этом доме я живу третий кот.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Учитель поставил мальчику гол.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Ж-Ш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руке у мальчика воздушный жар.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После дождя образовалась </w:t>
      </w: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большая</w:t>
      </w:r>
      <w:proofErr w:type="gram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луша</w:t>
      </w:r>
      <w:proofErr w:type="spellEnd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Летом я шил у бабушки.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Раскаленная печка давала сильный шар.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Ш-С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нашем доме отремонтировали крысу.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Я люблю пить томатный шок.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Из норы выбежала большая черная </w:t>
      </w:r>
      <w:r w:rsidRPr="008C703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крыша.</w:t>
      </w:r>
    </w:p>
    <w:p w:rsidR="00D334F6" w:rsidRPr="008C703B" w:rsidRDefault="00D334F6" w:rsidP="00D33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Продавец взял острый нос и отрезал кусок колбасы.</w:t>
      </w:r>
    </w:p>
    <w:p w:rsidR="00D334F6" w:rsidRPr="008C703B" w:rsidRDefault="00D334F6" w:rsidP="00D3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2.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«Назови одним словом»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аменить   несколько   слов   одним общим словом.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Примерные наборы слов:</w:t>
      </w:r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Чиж, грач, сова, воробей - ... (птицы) Шарф, варежки, брюки, пальто - ... (одежда) Ножницы,  молоток,  пила,  грабли -  ...  (инст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рументы) и т.д.</w:t>
      </w:r>
      <w:proofErr w:type="gramEnd"/>
    </w:p>
    <w:p w:rsidR="00D334F6" w:rsidRPr="008C703B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3. «Конкретизация понятий»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Нужно назвать как можно больше слов, относящихся к заданному понятию.</w:t>
      </w:r>
    </w:p>
    <w:p w:rsidR="00D334F6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Например, «Овощи», «Игрушки», «Цветы», «Одеж</w:t>
      </w:r>
      <w:r w:rsidRPr="008C703B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да» и др.</w:t>
      </w:r>
    </w:p>
    <w:p w:rsidR="00D334F6" w:rsidRPr="00F21C4D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34F6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0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18 по 22 мая</w:t>
      </w:r>
    </w:p>
    <w:p w:rsidR="00D334F6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334F6" w:rsidRPr="008C01D8" w:rsidRDefault="00D334F6" w:rsidP="00D334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D334F6" w:rsidRDefault="00D334F6" w:rsidP="00D334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34F6" w:rsidRPr="004661CD" w:rsidRDefault="00D334F6" w:rsidP="00D334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Задание   1</w:t>
      </w:r>
      <w:r w:rsidRPr="00A6122D">
        <w:rPr>
          <w:rFonts w:ascii="Times New Roman" w:hAnsi="Times New Roman" w:cs="Times New Roman"/>
          <w:b/>
          <w:sz w:val="28"/>
          <w:lang w:val="ru-RU"/>
        </w:rPr>
        <w:t>.  «Сравнение слов»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 «Какое слово длиннее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A6122D">
        <w:rPr>
          <w:rFonts w:ascii="Times New Roman" w:hAnsi="Times New Roman" w:cs="Times New Roman"/>
          <w:sz w:val="28"/>
          <w:lang w:val="ru-RU"/>
        </w:rPr>
        <w:t>: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карандаш 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или </w:t>
      </w:r>
      <w:r w:rsidRPr="00A6122D">
        <w:rPr>
          <w:rFonts w:ascii="Times New Roman" w:hAnsi="Times New Roman" w:cs="Times New Roman"/>
          <w:bCs/>
          <w:sz w:val="28"/>
          <w:lang w:val="ru-RU"/>
        </w:rPr>
        <w:t>карандашик;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червячок 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или </w:t>
      </w:r>
      <w:r w:rsidRPr="00A6122D">
        <w:rPr>
          <w:rFonts w:ascii="Times New Roman" w:hAnsi="Times New Roman" w:cs="Times New Roman"/>
          <w:bCs/>
          <w:sz w:val="28"/>
          <w:lang w:val="ru-RU"/>
        </w:rPr>
        <w:t>змея;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>усики или усы;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Cs/>
          <w:sz w:val="28"/>
          <w:lang w:val="ru-RU"/>
        </w:rPr>
        <w:t>•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  </w:t>
      </w:r>
      <w:r w:rsidRPr="00A6122D">
        <w:rPr>
          <w:rFonts w:ascii="Times New Roman" w:hAnsi="Times New Roman" w:cs="Times New Roman"/>
          <w:bCs/>
          <w:sz w:val="28"/>
          <w:lang w:val="ru-RU"/>
        </w:rPr>
        <w:t xml:space="preserve">хвост </w:t>
      </w:r>
      <w:r w:rsidRPr="00A6122D">
        <w:rPr>
          <w:rFonts w:ascii="Times New Roman" w:hAnsi="Times New Roman" w:cs="Times New Roman"/>
          <w:sz w:val="28"/>
          <w:lang w:val="ru-RU"/>
        </w:rPr>
        <w:t>или хвостик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?.</w:t>
      </w:r>
      <w:proofErr w:type="gramEnd"/>
    </w:p>
    <w:p w:rsidR="00D334F6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Задание формирует умение отделять значение слова от обозначаемого им предмета.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b/>
          <w:bCs/>
          <w:sz w:val="28"/>
          <w:lang w:val="ru-RU"/>
        </w:rPr>
        <w:t>Задание   2.   «Отгадай слова»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листе бумаги заранее записать буквы, из кото</w:t>
      </w:r>
      <w:r>
        <w:rPr>
          <w:rFonts w:ascii="Times New Roman" w:hAnsi="Times New Roman" w:cs="Times New Roman"/>
          <w:sz w:val="28"/>
          <w:lang w:val="ru-RU"/>
        </w:rPr>
        <w:softHyphen/>
        <w:t>рых дети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должны составить слово (для разгадки: одни наборы букв нужно читать справа налево, другие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-п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>ереставляя слоги).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Примерные наборы букв: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а,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, о,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н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         (нога)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к, о, </w:t>
      </w:r>
      <w:proofErr w:type="spellStart"/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р</w:t>
      </w:r>
      <w:proofErr w:type="spellEnd"/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у         (урок)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з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, а,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а         (ваза)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м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, а,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з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>, и         (зима)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о, </w:t>
      </w: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н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>, и, к         (кино)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A6122D">
        <w:rPr>
          <w:rFonts w:ascii="Times New Roman" w:hAnsi="Times New Roman" w:cs="Times New Roman"/>
          <w:sz w:val="28"/>
          <w:lang w:val="ru-RU"/>
        </w:rPr>
        <w:t>ы</w:t>
      </w:r>
      <w:proofErr w:type="spellEnd"/>
      <w:r w:rsidRPr="00A6122D">
        <w:rPr>
          <w:rFonts w:ascii="Times New Roman" w:hAnsi="Times New Roman" w:cs="Times New Roman"/>
          <w:sz w:val="28"/>
          <w:lang w:val="ru-RU"/>
        </w:rPr>
        <w:t xml:space="preserve">, с, у, </w:t>
      </w: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б</w:t>
      </w:r>
      <w:proofErr w:type="gramEnd"/>
      <w:r w:rsidRPr="00A6122D">
        <w:rPr>
          <w:rFonts w:ascii="Times New Roman" w:hAnsi="Times New Roman" w:cs="Times New Roman"/>
          <w:sz w:val="28"/>
          <w:lang w:val="ru-RU"/>
        </w:rPr>
        <w:t xml:space="preserve">         (бусы)</w:t>
      </w:r>
    </w:p>
    <w:p w:rsidR="00D334F6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 xml:space="preserve">с, а, </w:t>
      </w:r>
      <w:proofErr w:type="spellStart"/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р</w:t>
      </w:r>
      <w:proofErr w:type="spellEnd"/>
      <w:proofErr w:type="gramEnd"/>
      <w:r w:rsidRPr="00A6122D">
        <w:rPr>
          <w:rFonts w:ascii="Times New Roman" w:hAnsi="Times New Roman" w:cs="Times New Roman"/>
          <w:sz w:val="28"/>
          <w:lang w:val="ru-RU"/>
        </w:rPr>
        <w:t>, о         (роса)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Задание 3</w:t>
      </w:r>
      <w:r w:rsidRPr="00A6122D">
        <w:rPr>
          <w:rFonts w:ascii="Times New Roman" w:hAnsi="Times New Roman" w:cs="Times New Roman"/>
          <w:b/>
          <w:sz w:val="28"/>
          <w:lang w:val="ru-RU"/>
        </w:rPr>
        <w:t>. «Составление предложений»</w:t>
      </w:r>
      <w:r>
        <w:rPr>
          <w:rFonts w:ascii="Times New Roman" w:hAnsi="Times New Roman" w:cs="Times New Roman"/>
          <w:sz w:val="28"/>
          <w:lang w:val="ru-RU"/>
        </w:rPr>
        <w:t>. Называть</w:t>
      </w:r>
      <w:r w:rsidRPr="00A6122D">
        <w:rPr>
          <w:rFonts w:ascii="Times New Roman" w:hAnsi="Times New Roman" w:cs="Times New Roman"/>
          <w:sz w:val="28"/>
          <w:lang w:val="ru-RU"/>
        </w:rPr>
        <w:t xml:space="preserve"> любые три слова, не связанные между собой по смыслу. Дети должны составить как можно больше предложений, в которых обязательно должны быть эти три слова (можно менять их падеж и использовать другие слова).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Примерные наборы для предъявления:</w:t>
      </w:r>
    </w:p>
    <w:p w:rsidR="00D334F6" w:rsidRPr="00A6122D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gramStart"/>
      <w:r w:rsidRPr="00A6122D">
        <w:rPr>
          <w:rFonts w:ascii="Times New Roman" w:hAnsi="Times New Roman" w:cs="Times New Roman"/>
          <w:sz w:val="28"/>
          <w:lang w:val="ru-RU"/>
        </w:rPr>
        <w:t>море, карандаш, медведь; улица, книга, фартук; окно, стол, дождь; девочка, птица, дерево; мяч, небо, цветок.</w:t>
      </w:r>
      <w:proofErr w:type="gramEnd"/>
    </w:p>
    <w:p w:rsidR="00D334F6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A6122D">
        <w:rPr>
          <w:rFonts w:ascii="Times New Roman" w:hAnsi="Times New Roman" w:cs="Times New Roman"/>
          <w:sz w:val="28"/>
          <w:lang w:val="ru-RU"/>
        </w:rPr>
        <w:t>Ответы рекомендуется обсуждать и давать разверну</w:t>
      </w:r>
      <w:r w:rsidRPr="00A6122D">
        <w:rPr>
          <w:rFonts w:ascii="Times New Roman" w:hAnsi="Times New Roman" w:cs="Times New Roman"/>
          <w:sz w:val="28"/>
          <w:lang w:val="ru-RU"/>
        </w:rPr>
        <w:softHyphen/>
        <w:t>тое обоснование, почему именно тот или иной ответ по</w:t>
      </w:r>
      <w:r w:rsidRPr="00A6122D">
        <w:rPr>
          <w:rFonts w:ascii="Times New Roman" w:hAnsi="Times New Roman" w:cs="Times New Roman"/>
          <w:sz w:val="28"/>
          <w:lang w:val="ru-RU"/>
        </w:rPr>
        <w:softHyphen/>
        <w:t>нравился или не понравился</w:t>
      </w:r>
    </w:p>
    <w:p w:rsidR="00D334F6" w:rsidRDefault="00D334F6" w:rsidP="00D334F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D334F6" w:rsidRPr="00506BB7" w:rsidRDefault="00D334F6" w:rsidP="00506BB7">
      <w:pPr>
        <w:rPr>
          <w:rFonts w:ascii="Times New Roman" w:hAnsi="Times New Roman" w:cs="Times New Roman"/>
          <w:b/>
          <w:sz w:val="28"/>
          <w:lang w:val="ru-RU"/>
        </w:rPr>
      </w:pPr>
    </w:p>
    <w:sectPr w:rsidR="00D334F6" w:rsidRPr="00506BB7" w:rsidSect="00FB4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488F"/>
    <w:rsid w:val="00506BB7"/>
    <w:rsid w:val="00685ABD"/>
    <w:rsid w:val="006D46C4"/>
    <w:rsid w:val="00864795"/>
    <w:rsid w:val="008C01D8"/>
    <w:rsid w:val="00B72CB5"/>
    <w:rsid w:val="00D334F6"/>
    <w:rsid w:val="00FB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Яна</cp:lastModifiedBy>
  <cp:revision>5</cp:revision>
  <dcterms:created xsi:type="dcterms:W3CDTF">2020-04-16T11:01:00Z</dcterms:created>
  <dcterms:modified xsi:type="dcterms:W3CDTF">2020-05-11T19:16:00Z</dcterms:modified>
</cp:coreProperties>
</file>